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8B5672" w14:textId="7897DF8D" w:rsidR="006661E4" w:rsidRDefault="00BD4DB6">
      <w:pPr>
        <w:pStyle w:val="Titre1"/>
        <w:rPr>
          <w:rFonts w:ascii="Roboto" w:eastAsia="Roboto" w:hAnsi="Roboto" w:cs="Roboto"/>
          <w:sz w:val="64"/>
          <w:szCs w:val="64"/>
        </w:rPr>
      </w:pPr>
      <w:bookmarkStart w:id="0" w:name="_gjdgxs" w:colFirst="0" w:colLast="0"/>
      <w:bookmarkEnd w:id="0"/>
      <w:r>
        <w:rPr>
          <w:rFonts w:ascii="Roboto" w:eastAsia="Roboto" w:hAnsi="Roboto" w:cs="Roboto"/>
          <w:sz w:val="64"/>
          <w:szCs w:val="64"/>
        </w:rPr>
        <w:t xml:space="preserve">Fiche produit Omnicanale </w:t>
      </w:r>
    </w:p>
    <w:p w14:paraId="75681CB4" w14:textId="5CA83DDA" w:rsidR="00BD4DB6" w:rsidRPr="00BD4DB6" w:rsidRDefault="00BD4DB6" w:rsidP="00BD4DB6">
      <w:r w:rsidRPr="00BD4DB6">
        <w:drawing>
          <wp:inline distT="0" distB="0" distL="0" distR="0" wp14:anchorId="3D59C8B6" wp14:editId="3E5C49CD">
            <wp:extent cx="1647228" cy="7905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1472" cy="79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047EE" w14:textId="77777777" w:rsidR="006661E4" w:rsidRDefault="00BD4DB6">
      <w:r>
        <w:t>On ne vend pas un produit mais son usage !</w:t>
      </w:r>
    </w:p>
    <w:p w14:paraId="53543A3F" w14:textId="77777777" w:rsidR="006661E4" w:rsidRDefault="006661E4"/>
    <w:p w14:paraId="614B52FC" w14:textId="77777777" w:rsidR="006661E4" w:rsidRDefault="006661E4"/>
    <w:tbl>
      <w:tblPr>
        <w:tblStyle w:val="a"/>
        <w:tblW w:w="113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65"/>
        <w:gridCol w:w="7545"/>
      </w:tblGrid>
      <w:tr w:rsidR="006661E4" w14:paraId="15A4A0E0" w14:textId="77777777">
        <w:trPr>
          <w:jc w:val="center"/>
        </w:trPr>
        <w:tc>
          <w:tcPr>
            <w:tcW w:w="37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B6E0F" w14:textId="77777777" w:rsidR="006661E4" w:rsidRDefault="00BD4DB6">
            <w:pPr>
              <w:spacing w:line="240" w:lineRule="auto"/>
            </w:pPr>
            <w:r>
              <w:t>Nom du produit</w:t>
            </w:r>
          </w:p>
        </w:tc>
        <w:tc>
          <w:tcPr>
            <w:tcW w:w="75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9E721" w14:textId="77777777" w:rsidR="006661E4" w:rsidRDefault="006661E4">
            <w:pPr>
              <w:spacing w:line="240" w:lineRule="auto"/>
            </w:pPr>
          </w:p>
        </w:tc>
      </w:tr>
      <w:tr w:rsidR="006661E4" w14:paraId="4B9EA254" w14:textId="77777777">
        <w:trPr>
          <w:jc w:val="center"/>
        </w:trPr>
        <w:tc>
          <w:tcPr>
            <w:tcW w:w="37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7A94" w14:textId="77777777" w:rsidR="006661E4" w:rsidRDefault="00BD4DB6">
            <w:pPr>
              <w:spacing w:line="240" w:lineRule="auto"/>
            </w:pPr>
            <w:r>
              <w:t>Marque du produit</w:t>
            </w:r>
          </w:p>
        </w:tc>
        <w:tc>
          <w:tcPr>
            <w:tcW w:w="75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76B5D" w14:textId="77777777" w:rsidR="006661E4" w:rsidRDefault="006661E4">
            <w:pPr>
              <w:spacing w:line="240" w:lineRule="auto"/>
            </w:pPr>
          </w:p>
        </w:tc>
      </w:tr>
      <w:tr w:rsidR="006661E4" w14:paraId="2AD935B2" w14:textId="77777777">
        <w:trPr>
          <w:jc w:val="center"/>
        </w:trPr>
        <w:tc>
          <w:tcPr>
            <w:tcW w:w="37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65EAA" w14:textId="77777777" w:rsidR="006661E4" w:rsidRDefault="00BD4DB6">
            <w:pPr>
              <w:spacing w:line="240" w:lineRule="auto"/>
            </w:pPr>
            <w:proofErr w:type="gramStart"/>
            <w:r>
              <w:t>code</w:t>
            </w:r>
            <w:proofErr w:type="gramEnd"/>
            <w:r>
              <w:t xml:space="preserve"> EAN</w:t>
            </w:r>
          </w:p>
        </w:tc>
        <w:tc>
          <w:tcPr>
            <w:tcW w:w="75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A53B0" w14:textId="77777777" w:rsidR="006661E4" w:rsidRDefault="006661E4">
            <w:pPr>
              <w:spacing w:line="240" w:lineRule="auto"/>
            </w:pPr>
          </w:p>
        </w:tc>
      </w:tr>
      <w:tr w:rsidR="006661E4" w14:paraId="2FA472E6" w14:textId="77777777">
        <w:trPr>
          <w:jc w:val="center"/>
        </w:trPr>
        <w:tc>
          <w:tcPr>
            <w:tcW w:w="37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DAE53" w14:textId="77777777" w:rsidR="006661E4" w:rsidRDefault="00BD4DB6">
            <w:pPr>
              <w:spacing w:line="240" w:lineRule="auto"/>
            </w:pPr>
            <w:r>
              <w:t>Code magasin</w:t>
            </w:r>
          </w:p>
        </w:tc>
        <w:tc>
          <w:tcPr>
            <w:tcW w:w="75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59CFD" w14:textId="77777777" w:rsidR="006661E4" w:rsidRDefault="006661E4">
            <w:pPr>
              <w:spacing w:line="240" w:lineRule="auto"/>
            </w:pPr>
          </w:p>
        </w:tc>
      </w:tr>
      <w:tr w:rsidR="006661E4" w14:paraId="617692DD" w14:textId="77777777">
        <w:trPr>
          <w:jc w:val="center"/>
        </w:trPr>
        <w:tc>
          <w:tcPr>
            <w:tcW w:w="37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8A4FD" w14:textId="77777777" w:rsidR="006661E4" w:rsidRDefault="00BD4DB6">
            <w:pPr>
              <w:spacing w:line="240" w:lineRule="auto"/>
            </w:pPr>
            <w:r>
              <w:t>Prix TTC</w:t>
            </w:r>
          </w:p>
        </w:tc>
        <w:tc>
          <w:tcPr>
            <w:tcW w:w="75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6A08" w14:textId="77777777" w:rsidR="006661E4" w:rsidRDefault="006661E4">
            <w:pPr>
              <w:spacing w:line="240" w:lineRule="auto"/>
            </w:pPr>
          </w:p>
        </w:tc>
      </w:tr>
      <w:tr w:rsidR="006661E4" w14:paraId="2DD5787C" w14:textId="77777777">
        <w:trPr>
          <w:jc w:val="center"/>
        </w:trPr>
        <w:tc>
          <w:tcPr>
            <w:tcW w:w="37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D1FF3" w14:textId="77777777" w:rsidR="006661E4" w:rsidRDefault="00BD4DB6">
            <w:pPr>
              <w:spacing w:line="240" w:lineRule="auto"/>
            </w:pPr>
            <w:r>
              <w:t>Date création</w:t>
            </w:r>
          </w:p>
        </w:tc>
        <w:tc>
          <w:tcPr>
            <w:tcW w:w="75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F63D3" w14:textId="77777777" w:rsidR="006661E4" w:rsidRDefault="006661E4">
            <w:pPr>
              <w:spacing w:line="240" w:lineRule="auto"/>
            </w:pPr>
          </w:p>
        </w:tc>
      </w:tr>
    </w:tbl>
    <w:p w14:paraId="717BF6EC" w14:textId="77777777" w:rsidR="006661E4" w:rsidRDefault="006661E4"/>
    <w:p w14:paraId="3BBCBFAF" w14:textId="77777777" w:rsidR="006661E4" w:rsidRDefault="006661E4"/>
    <w:tbl>
      <w:tblPr>
        <w:tblStyle w:val="a0"/>
        <w:tblW w:w="113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0"/>
      </w:tblGrid>
      <w:tr w:rsidR="006661E4" w14:paraId="2DAE7B51" w14:textId="77777777">
        <w:trPr>
          <w:trHeight w:val="570"/>
          <w:jc w:val="center"/>
        </w:trPr>
        <w:tc>
          <w:tcPr>
            <w:tcW w:w="1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7178" w14:textId="77777777" w:rsidR="006661E4" w:rsidRDefault="00BD4DB6">
            <w:pPr>
              <w:spacing w:line="240" w:lineRule="auto"/>
              <w:jc w:val="center"/>
            </w:pPr>
            <w:r>
              <w:t xml:space="preserve">Photo(s) </w:t>
            </w:r>
          </w:p>
          <w:p w14:paraId="0597DAB8" w14:textId="77777777" w:rsidR="006661E4" w:rsidRDefault="00BD4DB6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au</w:t>
            </w:r>
            <w:proofErr w:type="gramEnd"/>
            <w:r>
              <w:rPr>
                <w:i/>
                <w:sz w:val="20"/>
                <w:szCs w:val="20"/>
              </w:rPr>
              <w:t xml:space="preserve"> moins 2)</w:t>
            </w:r>
          </w:p>
        </w:tc>
      </w:tr>
    </w:tbl>
    <w:p w14:paraId="19BDAE4A" w14:textId="77777777" w:rsidR="006661E4" w:rsidRDefault="006661E4"/>
    <w:p w14:paraId="1CD41AE3" w14:textId="77777777" w:rsidR="006661E4" w:rsidRDefault="006661E4"/>
    <w:p w14:paraId="10182D51" w14:textId="77777777" w:rsidR="006661E4" w:rsidRDefault="006661E4"/>
    <w:p w14:paraId="0A8F2E68" w14:textId="77777777" w:rsidR="006661E4" w:rsidRDefault="006661E4"/>
    <w:p w14:paraId="31F4052D" w14:textId="77777777" w:rsidR="006661E4" w:rsidRDefault="006661E4"/>
    <w:p w14:paraId="79776E6E" w14:textId="77777777" w:rsidR="006661E4" w:rsidRDefault="006661E4"/>
    <w:p w14:paraId="75D45F0E" w14:textId="77777777" w:rsidR="006661E4" w:rsidRDefault="006661E4"/>
    <w:p w14:paraId="6F4F87E8" w14:textId="77777777" w:rsidR="006661E4" w:rsidRDefault="006661E4"/>
    <w:p w14:paraId="591DB7CE" w14:textId="77777777" w:rsidR="006661E4" w:rsidRDefault="006661E4"/>
    <w:p w14:paraId="642142A9" w14:textId="77777777" w:rsidR="006661E4" w:rsidRDefault="006661E4"/>
    <w:p w14:paraId="6B072BA7" w14:textId="77777777" w:rsidR="006661E4" w:rsidRDefault="006661E4"/>
    <w:p w14:paraId="0D2292D8" w14:textId="77777777" w:rsidR="006661E4" w:rsidRDefault="006661E4"/>
    <w:p w14:paraId="02680E9D" w14:textId="77777777" w:rsidR="006661E4" w:rsidRDefault="006661E4"/>
    <w:p w14:paraId="6D053B9A" w14:textId="77777777" w:rsidR="006661E4" w:rsidRDefault="006661E4"/>
    <w:p w14:paraId="7CCC8758" w14:textId="77777777" w:rsidR="006661E4" w:rsidRDefault="006661E4"/>
    <w:p w14:paraId="4D712A3D" w14:textId="77777777" w:rsidR="006661E4" w:rsidRDefault="006661E4"/>
    <w:p w14:paraId="096E35F6" w14:textId="77777777" w:rsidR="006661E4" w:rsidRDefault="006661E4"/>
    <w:p w14:paraId="6418E300" w14:textId="77777777" w:rsidR="006661E4" w:rsidRDefault="006661E4"/>
    <w:p w14:paraId="29C95F87" w14:textId="77777777" w:rsidR="006661E4" w:rsidRDefault="006661E4"/>
    <w:p w14:paraId="2D62806E" w14:textId="77777777" w:rsidR="006661E4" w:rsidRDefault="006661E4"/>
    <w:p w14:paraId="36E5D341" w14:textId="77777777" w:rsidR="006661E4" w:rsidRDefault="006661E4"/>
    <w:p w14:paraId="29E62F8B" w14:textId="77777777" w:rsidR="006661E4" w:rsidRDefault="006661E4"/>
    <w:p w14:paraId="7EBAB38B" w14:textId="77777777" w:rsidR="006661E4" w:rsidRDefault="006661E4"/>
    <w:p w14:paraId="5B86E9B5" w14:textId="77777777" w:rsidR="006661E4" w:rsidRDefault="006661E4"/>
    <w:p w14:paraId="61C0BBAA" w14:textId="77777777" w:rsidR="006661E4" w:rsidRDefault="006661E4"/>
    <w:p w14:paraId="39EC4CB6" w14:textId="77777777" w:rsidR="006661E4" w:rsidRDefault="006661E4"/>
    <w:p w14:paraId="3947C7CC" w14:textId="77777777" w:rsidR="006661E4" w:rsidRDefault="00BD4DB6">
      <w:pPr>
        <w:pStyle w:val="Titre1"/>
        <w:jc w:val="center"/>
        <w:rPr>
          <w:rFonts w:ascii="Roboto" w:eastAsia="Roboto" w:hAnsi="Roboto" w:cs="Roboto"/>
        </w:rPr>
      </w:pPr>
      <w:bookmarkStart w:id="1" w:name="_30j0zll" w:colFirst="0" w:colLast="0"/>
      <w:bookmarkEnd w:id="1"/>
      <w:r>
        <w:rPr>
          <w:rFonts w:ascii="Roboto" w:eastAsia="Roboto" w:hAnsi="Roboto" w:cs="Roboto"/>
        </w:rPr>
        <w:t>Les caractéristiques</w:t>
      </w:r>
    </w:p>
    <w:p w14:paraId="11C8A33F" w14:textId="77777777" w:rsidR="006661E4" w:rsidRDefault="006661E4">
      <w:pPr>
        <w:rPr>
          <w:rFonts w:ascii="Roboto" w:eastAsia="Roboto" w:hAnsi="Roboto" w:cs="Roboto"/>
        </w:rPr>
      </w:pPr>
    </w:p>
    <w:tbl>
      <w:tblPr>
        <w:tblStyle w:val="a1"/>
        <w:tblW w:w="113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0"/>
      </w:tblGrid>
      <w:tr w:rsidR="006661E4" w14:paraId="6F73CF6B" w14:textId="77777777">
        <w:trPr>
          <w:jc w:val="center"/>
        </w:trPr>
        <w:tc>
          <w:tcPr>
            <w:tcW w:w="113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B5BF6" w14:textId="77777777" w:rsidR="006661E4" w:rsidRDefault="00BD4DB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Caractéristiques techniques</w:t>
            </w:r>
          </w:p>
        </w:tc>
      </w:tr>
      <w:tr w:rsidR="006661E4" w14:paraId="78C48F20" w14:textId="77777777">
        <w:trPr>
          <w:jc w:val="center"/>
        </w:trPr>
        <w:tc>
          <w:tcPr>
            <w:tcW w:w="1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4105" w14:textId="77777777" w:rsidR="006661E4" w:rsidRDefault="006661E4">
            <w:pPr>
              <w:spacing w:line="240" w:lineRule="auto"/>
            </w:pPr>
          </w:p>
          <w:p w14:paraId="37702E1D" w14:textId="77777777" w:rsidR="006661E4" w:rsidRDefault="006661E4">
            <w:pPr>
              <w:spacing w:line="240" w:lineRule="auto"/>
            </w:pPr>
          </w:p>
          <w:p w14:paraId="65A5EB72" w14:textId="77777777" w:rsidR="006661E4" w:rsidRDefault="006661E4">
            <w:pPr>
              <w:spacing w:line="240" w:lineRule="auto"/>
            </w:pPr>
          </w:p>
          <w:p w14:paraId="2946573F" w14:textId="77777777" w:rsidR="006661E4" w:rsidRDefault="006661E4">
            <w:pPr>
              <w:spacing w:line="240" w:lineRule="auto"/>
            </w:pPr>
          </w:p>
          <w:p w14:paraId="0A8DD5C5" w14:textId="77777777" w:rsidR="006661E4" w:rsidRDefault="006661E4">
            <w:pPr>
              <w:spacing w:line="240" w:lineRule="auto"/>
            </w:pPr>
          </w:p>
          <w:p w14:paraId="7E4E9DC9" w14:textId="77777777" w:rsidR="006661E4" w:rsidRDefault="006661E4">
            <w:pPr>
              <w:spacing w:line="240" w:lineRule="auto"/>
            </w:pPr>
          </w:p>
          <w:p w14:paraId="29082334" w14:textId="77777777" w:rsidR="006661E4" w:rsidRDefault="006661E4">
            <w:pPr>
              <w:spacing w:line="240" w:lineRule="auto"/>
            </w:pPr>
          </w:p>
          <w:p w14:paraId="383B4D0B" w14:textId="77777777" w:rsidR="006661E4" w:rsidRDefault="006661E4">
            <w:pPr>
              <w:spacing w:line="240" w:lineRule="auto"/>
            </w:pPr>
          </w:p>
          <w:p w14:paraId="56077FF4" w14:textId="77777777" w:rsidR="006661E4" w:rsidRDefault="006661E4">
            <w:pPr>
              <w:spacing w:line="240" w:lineRule="auto"/>
            </w:pPr>
          </w:p>
        </w:tc>
      </w:tr>
      <w:tr w:rsidR="006661E4" w14:paraId="697BFB76" w14:textId="77777777">
        <w:trPr>
          <w:jc w:val="center"/>
        </w:trPr>
        <w:tc>
          <w:tcPr>
            <w:tcW w:w="113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B683" w14:textId="77777777" w:rsidR="006661E4" w:rsidRDefault="00BD4DB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Caractéristiques commerciales</w:t>
            </w:r>
          </w:p>
          <w:p w14:paraId="346D8B0B" w14:textId="77777777" w:rsidR="006661E4" w:rsidRDefault="00BD4DB6">
            <w:pPr>
              <w:spacing w:line="240" w:lineRule="auto"/>
              <w:jc w:val="center"/>
              <w:rPr>
                <w:b/>
              </w:rPr>
            </w:pPr>
            <w:r>
              <w:rPr>
                <w:i/>
                <w:sz w:val="20"/>
                <w:szCs w:val="20"/>
              </w:rPr>
              <w:t xml:space="preserve">(Nom </w:t>
            </w:r>
            <w:proofErr w:type="gramStart"/>
            <w:r>
              <w:rPr>
                <w:i/>
                <w:sz w:val="20"/>
                <w:szCs w:val="20"/>
              </w:rPr>
              <w:t>&amp;  Tarif</w:t>
            </w:r>
            <w:proofErr w:type="gramEnd"/>
            <w:r>
              <w:rPr>
                <w:i/>
                <w:sz w:val="20"/>
                <w:szCs w:val="20"/>
              </w:rPr>
              <w:t xml:space="preserve"> fournisseur, Prix public, Ventes liées, Catégorie Principale, Garantie légale et constructeur, ….)</w:t>
            </w:r>
          </w:p>
        </w:tc>
      </w:tr>
      <w:tr w:rsidR="006661E4" w14:paraId="43FEB96C" w14:textId="77777777">
        <w:trPr>
          <w:jc w:val="center"/>
        </w:trPr>
        <w:tc>
          <w:tcPr>
            <w:tcW w:w="1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ACF3C" w14:textId="77777777" w:rsidR="006661E4" w:rsidRDefault="006661E4">
            <w:pPr>
              <w:spacing w:line="240" w:lineRule="auto"/>
            </w:pPr>
          </w:p>
          <w:p w14:paraId="209D03D2" w14:textId="77777777" w:rsidR="006661E4" w:rsidRDefault="006661E4">
            <w:pPr>
              <w:spacing w:line="240" w:lineRule="auto"/>
            </w:pPr>
          </w:p>
          <w:p w14:paraId="42A84CA8" w14:textId="77777777" w:rsidR="006661E4" w:rsidRDefault="006661E4">
            <w:pPr>
              <w:spacing w:line="240" w:lineRule="auto"/>
            </w:pPr>
          </w:p>
          <w:p w14:paraId="4D9199CE" w14:textId="77777777" w:rsidR="006661E4" w:rsidRDefault="006661E4">
            <w:pPr>
              <w:spacing w:line="240" w:lineRule="auto"/>
            </w:pPr>
          </w:p>
          <w:p w14:paraId="65C64654" w14:textId="77777777" w:rsidR="006661E4" w:rsidRDefault="006661E4">
            <w:pPr>
              <w:spacing w:line="240" w:lineRule="auto"/>
            </w:pPr>
          </w:p>
          <w:p w14:paraId="02850433" w14:textId="77777777" w:rsidR="006661E4" w:rsidRDefault="006661E4">
            <w:pPr>
              <w:spacing w:line="240" w:lineRule="auto"/>
            </w:pPr>
          </w:p>
        </w:tc>
      </w:tr>
      <w:tr w:rsidR="006661E4" w14:paraId="3BDFC5A2" w14:textId="77777777">
        <w:trPr>
          <w:jc w:val="center"/>
        </w:trPr>
        <w:tc>
          <w:tcPr>
            <w:tcW w:w="113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C341D" w14:textId="77777777" w:rsidR="006661E4" w:rsidRDefault="00BD4DB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Caractéristiques psychologiques</w:t>
            </w:r>
          </w:p>
          <w:p w14:paraId="3B07F8C7" w14:textId="77777777" w:rsidR="006661E4" w:rsidRDefault="00BD4DB6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>avantages</w:t>
            </w:r>
            <w:proofErr w:type="gramEnd"/>
            <w:r>
              <w:rPr>
                <w:i/>
                <w:sz w:val="20"/>
                <w:szCs w:val="20"/>
              </w:rPr>
              <w:t>/ plus produits/ SONCASE)</w:t>
            </w:r>
          </w:p>
        </w:tc>
      </w:tr>
      <w:tr w:rsidR="006661E4" w14:paraId="381A1AE2" w14:textId="77777777">
        <w:trPr>
          <w:jc w:val="center"/>
        </w:trPr>
        <w:tc>
          <w:tcPr>
            <w:tcW w:w="1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D9B71" w14:textId="77777777" w:rsidR="006661E4" w:rsidRDefault="006661E4">
            <w:pPr>
              <w:spacing w:line="240" w:lineRule="auto"/>
            </w:pPr>
          </w:p>
          <w:p w14:paraId="2930EB62" w14:textId="77777777" w:rsidR="006661E4" w:rsidRDefault="006661E4">
            <w:pPr>
              <w:spacing w:line="240" w:lineRule="auto"/>
            </w:pPr>
          </w:p>
          <w:p w14:paraId="54C2E452" w14:textId="77777777" w:rsidR="006661E4" w:rsidRDefault="006661E4">
            <w:pPr>
              <w:spacing w:line="240" w:lineRule="auto"/>
            </w:pPr>
          </w:p>
          <w:p w14:paraId="53BDEFD6" w14:textId="77777777" w:rsidR="006661E4" w:rsidRDefault="006661E4">
            <w:pPr>
              <w:spacing w:line="240" w:lineRule="auto"/>
            </w:pPr>
          </w:p>
          <w:p w14:paraId="38A6BA9C" w14:textId="77777777" w:rsidR="006661E4" w:rsidRDefault="006661E4">
            <w:pPr>
              <w:spacing w:line="240" w:lineRule="auto"/>
            </w:pPr>
          </w:p>
          <w:p w14:paraId="6F51D2A7" w14:textId="77777777" w:rsidR="006661E4" w:rsidRDefault="006661E4">
            <w:pPr>
              <w:spacing w:line="240" w:lineRule="auto"/>
            </w:pPr>
          </w:p>
          <w:p w14:paraId="310B44A8" w14:textId="77777777" w:rsidR="006661E4" w:rsidRDefault="006661E4">
            <w:pPr>
              <w:spacing w:line="240" w:lineRule="auto"/>
            </w:pPr>
          </w:p>
          <w:p w14:paraId="1855C1C4" w14:textId="77777777" w:rsidR="006661E4" w:rsidRDefault="006661E4">
            <w:pPr>
              <w:spacing w:line="240" w:lineRule="auto"/>
            </w:pPr>
          </w:p>
          <w:p w14:paraId="2CF742C9" w14:textId="77777777" w:rsidR="006661E4" w:rsidRDefault="006661E4">
            <w:pPr>
              <w:spacing w:line="240" w:lineRule="auto"/>
            </w:pPr>
          </w:p>
          <w:p w14:paraId="24C9F6E8" w14:textId="77777777" w:rsidR="006661E4" w:rsidRDefault="006661E4">
            <w:pPr>
              <w:spacing w:line="240" w:lineRule="auto"/>
            </w:pPr>
          </w:p>
          <w:p w14:paraId="7311EC9B" w14:textId="77777777" w:rsidR="006661E4" w:rsidRDefault="006661E4">
            <w:pPr>
              <w:spacing w:line="240" w:lineRule="auto"/>
            </w:pPr>
          </w:p>
          <w:p w14:paraId="11AEFDB5" w14:textId="77777777" w:rsidR="006661E4" w:rsidRDefault="006661E4">
            <w:pPr>
              <w:spacing w:line="240" w:lineRule="auto"/>
            </w:pPr>
          </w:p>
          <w:p w14:paraId="0147C4ED" w14:textId="77777777" w:rsidR="006661E4" w:rsidRDefault="006661E4">
            <w:pPr>
              <w:spacing w:line="240" w:lineRule="auto"/>
            </w:pPr>
          </w:p>
          <w:p w14:paraId="395A661B" w14:textId="77777777" w:rsidR="006661E4" w:rsidRDefault="006661E4">
            <w:pPr>
              <w:spacing w:line="240" w:lineRule="auto"/>
            </w:pPr>
          </w:p>
          <w:p w14:paraId="5C0BE184" w14:textId="77777777" w:rsidR="006661E4" w:rsidRDefault="006661E4">
            <w:pPr>
              <w:spacing w:line="240" w:lineRule="auto"/>
            </w:pPr>
          </w:p>
          <w:p w14:paraId="4ED763BD" w14:textId="77777777" w:rsidR="006661E4" w:rsidRDefault="006661E4">
            <w:pPr>
              <w:spacing w:line="240" w:lineRule="auto"/>
            </w:pPr>
          </w:p>
        </w:tc>
      </w:tr>
    </w:tbl>
    <w:p w14:paraId="5C86260B" w14:textId="77777777" w:rsidR="006661E4" w:rsidRDefault="006661E4"/>
    <w:p w14:paraId="216E5AF3" w14:textId="77777777" w:rsidR="006661E4" w:rsidRDefault="006661E4"/>
    <w:p w14:paraId="21A3E5C9" w14:textId="77777777" w:rsidR="006661E4" w:rsidRDefault="006661E4"/>
    <w:p w14:paraId="27B30AC4" w14:textId="77777777" w:rsidR="006661E4" w:rsidRDefault="006661E4"/>
    <w:p w14:paraId="1AB0C444" w14:textId="77777777" w:rsidR="006661E4" w:rsidRDefault="006661E4"/>
    <w:p w14:paraId="0A662DFD" w14:textId="77777777" w:rsidR="006661E4" w:rsidRDefault="006661E4"/>
    <w:p w14:paraId="0CFEE8C1" w14:textId="77777777" w:rsidR="006661E4" w:rsidRDefault="006661E4"/>
    <w:p w14:paraId="2A33DD2D" w14:textId="77777777" w:rsidR="006661E4" w:rsidRDefault="00BD4DB6">
      <w:pPr>
        <w:pStyle w:val="Titre1"/>
        <w:jc w:val="center"/>
        <w:rPr>
          <w:rFonts w:ascii="Roboto" w:eastAsia="Roboto" w:hAnsi="Roboto" w:cs="Roboto"/>
        </w:rPr>
      </w:pPr>
      <w:bookmarkStart w:id="2" w:name="_1fob9te" w:colFirst="0" w:colLast="0"/>
      <w:bookmarkEnd w:id="2"/>
      <w:proofErr w:type="gramStart"/>
      <w:r>
        <w:rPr>
          <w:rFonts w:ascii="Roboto" w:eastAsia="Roboto" w:hAnsi="Roboto" w:cs="Roboto"/>
        </w:rPr>
        <w:t>Descriptif  numérique</w:t>
      </w:r>
      <w:proofErr w:type="gramEnd"/>
    </w:p>
    <w:p w14:paraId="22B8CF81" w14:textId="77777777" w:rsidR="006661E4" w:rsidRDefault="006661E4">
      <w:pPr>
        <w:rPr>
          <w:rFonts w:ascii="Roboto" w:eastAsia="Roboto" w:hAnsi="Roboto" w:cs="Roboto"/>
        </w:rPr>
      </w:pPr>
    </w:p>
    <w:tbl>
      <w:tblPr>
        <w:tblStyle w:val="a2"/>
        <w:tblW w:w="56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5"/>
      </w:tblGrid>
      <w:tr w:rsidR="006661E4" w14:paraId="43ED31AF" w14:textId="77777777">
        <w:trPr>
          <w:trHeight w:val="477"/>
          <w:jc w:val="center"/>
        </w:trPr>
        <w:tc>
          <w:tcPr>
            <w:tcW w:w="5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D5EA2" w14:textId="77777777" w:rsidR="006661E4" w:rsidRDefault="00BD4DB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Description courte</w:t>
            </w:r>
          </w:p>
          <w:p w14:paraId="61242D5D" w14:textId="77777777" w:rsidR="006661E4" w:rsidRDefault="006661E4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661E4" w14:paraId="562ACC3B" w14:textId="77777777">
        <w:trPr>
          <w:jc w:val="center"/>
        </w:trPr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7EBCD" w14:textId="77777777" w:rsidR="006661E4" w:rsidRDefault="006661E4">
            <w:pPr>
              <w:spacing w:line="240" w:lineRule="auto"/>
            </w:pPr>
          </w:p>
          <w:p w14:paraId="483E0086" w14:textId="77777777" w:rsidR="006661E4" w:rsidRDefault="006661E4">
            <w:pPr>
              <w:spacing w:line="240" w:lineRule="auto"/>
            </w:pPr>
          </w:p>
          <w:p w14:paraId="0DA6E1A2" w14:textId="77777777" w:rsidR="006661E4" w:rsidRDefault="006661E4">
            <w:pPr>
              <w:spacing w:line="240" w:lineRule="auto"/>
            </w:pPr>
          </w:p>
        </w:tc>
      </w:tr>
    </w:tbl>
    <w:p w14:paraId="42E9DF1B" w14:textId="77777777" w:rsidR="006661E4" w:rsidRDefault="006661E4"/>
    <w:tbl>
      <w:tblPr>
        <w:tblStyle w:val="a3"/>
        <w:tblW w:w="95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25"/>
      </w:tblGrid>
      <w:tr w:rsidR="006661E4" w14:paraId="06A3D8D1" w14:textId="77777777">
        <w:trPr>
          <w:jc w:val="center"/>
        </w:trPr>
        <w:tc>
          <w:tcPr>
            <w:tcW w:w="95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0E953" w14:textId="77777777" w:rsidR="006661E4" w:rsidRDefault="00BD4DB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Description détaillée</w:t>
            </w:r>
          </w:p>
        </w:tc>
      </w:tr>
      <w:tr w:rsidR="006661E4" w14:paraId="45D3016D" w14:textId="77777777">
        <w:trPr>
          <w:trHeight w:val="7920"/>
          <w:jc w:val="center"/>
        </w:trPr>
        <w:tc>
          <w:tcPr>
            <w:tcW w:w="9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17E3A" w14:textId="77777777" w:rsidR="006661E4" w:rsidRDefault="006661E4">
            <w:pPr>
              <w:spacing w:line="240" w:lineRule="auto"/>
            </w:pPr>
          </w:p>
          <w:p w14:paraId="581448AB" w14:textId="77777777" w:rsidR="006661E4" w:rsidRDefault="006661E4">
            <w:pPr>
              <w:spacing w:line="240" w:lineRule="auto"/>
            </w:pPr>
          </w:p>
          <w:p w14:paraId="1D349A8B" w14:textId="77777777" w:rsidR="006661E4" w:rsidRDefault="006661E4">
            <w:pPr>
              <w:spacing w:line="240" w:lineRule="auto"/>
            </w:pPr>
          </w:p>
          <w:p w14:paraId="061998D9" w14:textId="77777777" w:rsidR="006661E4" w:rsidRDefault="006661E4">
            <w:pPr>
              <w:spacing w:line="240" w:lineRule="auto"/>
            </w:pPr>
          </w:p>
          <w:p w14:paraId="1F0961D9" w14:textId="77777777" w:rsidR="006661E4" w:rsidRDefault="006661E4">
            <w:pPr>
              <w:spacing w:line="240" w:lineRule="auto"/>
            </w:pPr>
          </w:p>
          <w:p w14:paraId="45FB9155" w14:textId="77777777" w:rsidR="006661E4" w:rsidRDefault="006661E4">
            <w:pPr>
              <w:spacing w:line="240" w:lineRule="auto"/>
            </w:pPr>
          </w:p>
          <w:p w14:paraId="5F033900" w14:textId="77777777" w:rsidR="006661E4" w:rsidRDefault="006661E4">
            <w:pPr>
              <w:spacing w:line="240" w:lineRule="auto"/>
            </w:pPr>
          </w:p>
          <w:p w14:paraId="19AEAE03" w14:textId="77777777" w:rsidR="006661E4" w:rsidRDefault="00BD4DB6">
            <w:pPr>
              <w:spacing w:line="240" w:lineRule="auto"/>
            </w:pPr>
            <w:r>
              <w:t xml:space="preserve">          </w:t>
            </w:r>
          </w:p>
          <w:p w14:paraId="5D5669FA" w14:textId="77777777" w:rsidR="006661E4" w:rsidRDefault="006661E4">
            <w:pPr>
              <w:spacing w:line="240" w:lineRule="auto"/>
            </w:pPr>
          </w:p>
          <w:p w14:paraId="572C8132" w14:textId="77777777" w:rsidR="006661E4" w:rsidRDefault="006661E4">
            <w:pPr>
              <w:spacing w:line="240" w:lineRule="auto"/>
            </w:pPr>
          </w:p>
          <w:p w14:paraId="61655226" w14:textId="77777777" w:rsidR="006661E4" w:rsidRDefault="006661E4">
            <w:pPr>
              <w:spacing w:line="240" w:lineRule="auto"/>
            </w:pPr>
          </w:p>
          <w:p w14:paraId="070D66BB" w14:textId="77777777" w:rsidR="006661E4" w:rsidRDefault="006661E4">
            <w:pPr>
              <w:spacing w:line="240" w:lineRule="auto"/>
            </w:pPr>
          </w:p>
          <w:p w14:paraId="282ACF21" w14:textId="77777777" w:rsidR="006661E4" w:rsidRDefault="006661E4">
            <w:pPr>
              <w:spacing w:line="240" w:lineRule="auto"/>
            </w:pPr>
          </w:p>
          <w:p w14:paraId="0D58EB80" w14:textId="77777777" w:rsidR="006661E4" w:rsidRDefault="00BD4DB6">
            <w:pP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Caractéristiques techniques</w:t>
            </w:r>
          </w:p>
          <w:p w14:paraId="274F3E0E" w14:textId="77777777" w:rsidR="006661E4" w:rsidRDefault="006661E4">
            <w:pPr>
              <w:spacing w:line="240" w:lineRule="auto"/>
            </w:pPr>
          </w:p>
          <w:p w14:paraId="260C6D8A" w14:textId="77777777" w:rsidR="006661E4" w:rsidRDefault="006661E4">
            <w:pPr>
              <w:spacing w:line="240" w:lineRule="auto"/>
            </w:pPr>
          </w:p>
        </w:tc>
      </w:tr>
    </w:tbl>
    <w:p w14:paraId="4AEA9893" w14:textId="77777777" w:rsidR="006661E4" w:rsidRDefault="006661E4"/>
    <w:p w14:paraId="24EC2169" w14:textId="77777777" w:rsidR="006661E4" w:rsidRDefault="006661E4"/>
    <w:p w14:paraId="11CA831A" w14:textId="77777777" w:rsidR="006661E4" w:rsidRDefault="006661E4"/>
    <w:p w14:paraId="21143AA3" w14:textId="77777777" w:rsidR="006661E4" w:rsidRDefault="006661E4"/>
    <w:p w14:paraId="201A4FEA" w14:textId="77777777" w:rsidR="006661E4" w:rsidRDefault="006661E4"/>
    <w:p w14:paraId="2C788F89" w14:textId="77777777" w:rsidR="006661E4" w:rsidRDefault="006661E4"/>
    <w:p w14:paraId="28275835" w14:textId="77777777" w:rsidR="006661E4" w:rsidRDefault="006661E4"/>
    <w:p w14:paraId="086FB024" w14:textId="77777777" w:rsidR="006661E4" w:rsidRDefault="006661E4"/>
    <w:p w14:paraId="3FC5021C" w14:textId="77777777" w:rsidR="006661E4" w:rsidRDefault="006661E4"/>
    <w:p w14:paraId="03EECC62" w14:textId="77777777" w:rsidR="006661E4" w:rsidRDefault="006661E4"/>
    <w:p w14:paraId="7B2387C4" w14:textId="77777777" w:rsidR="006661E4" w:rsidRDefault="006661E4"/>
    <w:p w14:paraId="1D1C64F0" w14:textId="77777777" w:rsidR="006661E4" w:rsidRDefault="00BD4DB6">
      <w:pPr>
        <w:pStyle w:val="Titre1"/>
        <w:jc w:val="center"/>
        <w:rPr>
          <w:rFonts w:ascii="Roboto" w:eastAsia="Roboto" w:hAnsi="Roboto" w:cs="Roboto"/>
        </w:rPr>
      </w:pPr>
      <w:bookmarkStart w:id="3" w:name="_3znysh7" w:colFirst="0" w:colLast="0"/>
      <w:bookmarkEnd w:id="3"/>
      <w:r>
        <w:rPr>
          <w:rFonts w:ascii="Roboto" w:eastAsia="Roboto" w:hAnsi="Roboto" w:cs="Roboto"/>
        </w:rPr>
        <w:t xml:space="preserve">Descriptif clientèle </w:t>
      </w:r>
    </w:p>
    <w:p w14:paraId="6559130B" w14:textId="77777777" w:rsidR="006661E4" w:rsidRDefault="006661E4"/>
    <w:p w14:paraId="253C6E41" w14:textId="77777777" w:rsidR="006661E4" w:rsidRDefault="006661E4"/>
    <w:tbl>
      <w:tblPr>
        <w:tblStyle w:val="a4"/>
        <w:tblW w:w="113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5"/>
        <w:gridCol w:w="8415"/>
      </w:tblGrid>
      <w:tr w:rsidR="006661E4" w14:paraId="519771DA" w14:textId="77777777">
        <w:tc>
          <w:tcPr>
            <w:tcW w:w="28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E849D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  <w:tc>
          <w:tcPr>
            <w:tcW w:w="84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3C13" w14:textId="77777777" w:rsidR="006661E4" w:rsidRDefault="00BD4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Démarche empathique</w:t>
            </w:r>
          </w:p>
        </w:tc>
      </w:tr>
      <w:tr w:rsidR="006661E4" w14:paraId="43B08659" w14:textId="77777777">
        <w:tc>
          <w:tcPr>
            <w:tcW w:w="28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A6F1" w14:textId="77777777" w:rsidR="006661E4" w:rsidRDefault="00BD4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 xml:space="preserve">Quel besoin </w:t>
            </w: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30DB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  <w:p w14:paraId="707B426F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</w:tr>
      <w:tr w:rsidR="006661E4" w14:paraId="4831B4E4" w14:textId="77777777">
        <w:tc>
          <w:tcPr>
            <w:tcW w:w="28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EDF11" w14:textId="77777777" w:rsidR="006661E4" w:rsidRDefault="00BD4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 xml:space="preserve">Quel usage </w:t>
            </w: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08E1B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  <w:p w14:paraId="1838701D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</w:tr>
      <w:tr w:rsidR="006661E4" w14:paraId="67C41617" w14:textId="77777777">
        <w:tc>
          <w:tcPr>
            <w:tcW w:w="28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57D0C" w14:textId="77777777" w:rsidR="006661E4" w:rsidRDefault="00BD4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Quel moment</w:t>
            </w:r>
          </w:p>
        </w:tc>
        <w:tc>
          <w:tcPr>
            <w:tcW w:w="8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B169E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  <w:p w14:paraId="7B2F7C65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</w:tr>
    </w:tbl>
    <w:p w14:paraId="689063AB" w14:textId="77777777" w:rsidR="006661E4" w:rsidRDefault="006661E4"/>
    <w:p w14:paraId="064C85DE" w14:textId="77777777" w:rsidR="006661E4" w:rsidRDefault="006661E4"/>
    <w:tbl>
      <w:tblPr>
        <w:tblStyle w:val="a5"/>
        <w:tblW w:w="113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0620"/>
      </w:tblGrid>
      <w:tr w:rsidR="006661E4" w14:paraId="68D908F9" w14:textId="77777777">
        <w:tc>
          <w:tcPr>
            <w:tcW w:w="6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85AF5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  <w:tc>
          <w:tcPr>
            <w:tcW w:w="106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4384" w14:textId="77777777" w:rsidR="006661E4" w:rsidRDefault="00BD4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 xml:space="preserve">Caractéristiques du produit </w:t>
            </w:r>
          </w:p>
        </w:tc>
      </w:tr>
      <w:tr w:rsidR="006661E4" w14:paraId="2EC3C541" w14:textId="77777777">
        <w:tc>
          <w:tcPr>
            <w:tcW w:w="6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A398E" w14:textId="77777777" w:rsidR="006661E4" w:rsidRDefault="00BD4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S</w:t>
            </w:r>
          </w:p>
        </w:tc>
        <w:tc>
          <w:tcPr>
            <w:tcW w:w="10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EFB83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</w:tr>
      <w:tr w:rsidR="006661E4" w14:paraId="48CE123B" w14:textId="77777777">
        <w:tc>
          <w:tcPr>
            <w:tcW w:w="6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2169" w14:textId="77777777" w:rsidR="006661E4" w:rsidRDefault="00BD4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O</w:t>
            </w:r>
          </w:p>
        </w:tc>
        <w:tc>
          <w:tcPr>
            <w:tcW w:w="10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587F9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</w:tr>
      <w:tr w:rsidR="006661E4" w14:paraId="51F90730" w14:textId="77777777">
        <w:tc>
          <w:tcPr>
            <w:tcW w:w="6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32CF" w14:textId="77777777" w:rsidR="006661E4" w:rsidRDefault="00BD4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N</w:t>
            </w:r>
          </w:p>
        </w:tc>
        <w:tc>
          <w:tcPr>
            <w:tcW w:w="10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FECB7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</w:tr>
      <w:tr w:rsidR="006661E4" w14:paraId="11D0B462" w14:textId="77777777">
        <w:tc>
          <w:tcPr>
            <w:tcW w:w="6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5AD0E" w14:textId="77777777" w:rsidR="006661E4" w:rsidRDefault="00BD4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C</w:t>
            </w:r>
          </w:p>
        </w:tc>
        <w:tc>
          <w:tcPr>
            <w:tcW w:w="10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CCC26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</w:tr>
      <w:tr w:rsidR="006661E4" w14:paraId="4BE5AC4B" w14:textId="77777777">
        <w:tc>
          <w:tcPr>
            <w:tcW w:w="6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4E0A2" w14:textId="77777777" w:rsidR="006661E4" w:rsidRDefault="00BD4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A</w:t>
            </w:r>
          </w:p>
        </w:tc>
        <w:tc>
          <w:tcPr>
            <w:tcW w:w="10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4FD6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</w:tr>
      <w:tr w:rsidR="006661E4" w14:paraId="41EA119E" w14:textId="77777777">
        <w:tc>
          <w:tcPr>
            <w:tcW w:w="6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F9422" w14:textId="77777777" w:rsidR="006661E4" w:rsidRDefault="00BD4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S</w:t>
            </w:r>
          </w:p>
        </w:tc>
        <w:tc>
          <w:tcPr>
            <w:tcW w:w="10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C2DC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</w:tr>
      <w:tr w:rsidR="006661E4" w14:paraId="44C9695C" w14:textId="77777777">
        <w:tc>
          <w:tcPr>
            <w:tcW w:w="6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2ADDF" w14:textId="77777777" w:rsidR="006661E4" w:rsidRDefault="00BD4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  <w:r>
              <w:t>E</w:t>
            </w:r>
          </w:p>
        </w:tc>
        <w:tc>
          <w:tcPr>
            <w:tcW w:w="10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1BD4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</w:tr>
    </w:tbl>
    <w:p w14:paraId="7DDBC3FD" w14:textId="77777777" w:rsidR="006661E4" w:rsidRDefault="006661E4"/>
    <w:p w14:paraId="72FAAB61" w14:textId="77777777" w:rsidR="006661E4" w:rsidRDefault="006661E4"/>
    <w:tbl>
      <w:tblPr>
        <w:tblStyle w:val="a6"/>
        <w:tblW w:w="113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0"/>
      </w:tblGrid>
      <w:tr w:rsidR="006661E4" w14:paraId="772A814B" w14:textId="77777777">
        <w:tc>
          <w:tcPr>
            <w:tcW w:w="113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ACCA" w14:textId="77777777" w:rsidR="006661E4" w:rsidRDefault="00BD4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Avantage comparatif Prix Magasin/Produit</w:t>
            </w:r>
          </w:p>
        </w:tc>
      </w:tr>
      <w:tr w:rsidR="006661E4" w14:paraId="23ABCB5F" w14:textId="77777777">
        <w:tc>
          <w:tcPr>
            <w:tcW w:w="1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F1820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  <w:p w14:paraId="3C3D6375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  <w:p w14:paraId="1A1D658F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  <w:p w14:paraId="74CDE18F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  <w:p w14:paraId="19531726" w14:textId="77777777" w:rsidR="006661E4" w:rsidRDefault="00666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</w:pPr>
          </w:p>
        </w:tc>
      </w:tr>
    </w:tbl>
    <w:p w14:paraId="10A5C8B1" w14:textId="77777777" w:rsidR="006661E4" w:rsidRDefault="006661E4"/>
    <w:p w14:paraId="4310E539" w14:textId="77777777" w:rsidR="006661E4" w:rsidRDefault="006661E4"/>
    <w:p w14:paraId="7A369B03" w14:textId="77777777" w:rsidR="006661E4" w:rsidRDefault="006661E4"/>
    <w:p w14:paraId="1BE5C418" w14:textId="77777777" w:rsidR="006661E4" w:rsidRDefault="006661E4"/>
    <w:p w14:paraId="58A085E3" w14:textId="77777777" w:rsidR="006661E4" w:rsidRDefault="006661E4"/>
    <w:p w14:paraId="213D4602" w14:textId="77777777" w:rsidR="006661E4" w:rsidRDefault="006661E4"/>
    <w:p w14:paraId="46B38DD2" w14:textId="77777777" w:rsidR="006661E4" w:rsidRDefault="006661E4"/>
    <w:sectPr w:rsidR="006661E4">
      <w:pgSz w:w="11906" w:h="16838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fortaa">
    <w:charset w:val="00"/>
    <w:family w:val="auto"/>
    <w:pitch w:val="default"/>
  </w:font>
  <w:font w:name="Caveat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1E4"/>
    <w:rsid w:val="006661E4"/>
    <w:rsid w:val="00BD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0590"/>
  <w15:docId w15:val="{9A63E2DE-02C7-4B61-B401-69AC1171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fortaa" w:eastAsia="Comfortaa" w:hAnsi="Comfortaa" w:cs="Comfortaa"/>
        <w:sz w:val="28"/>
        <w:szCs w:val="28"/>
        <w:lang w:val="fr" w:eastAsia="fr-F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outlineLvl w:val="0"/>
    </w:pPr>
    <w:rPr>
      <w:rFonts w:ascii="Caveat" w:eastAsia="Caveat" w:hAnsi="Caveat" w:cs="Caveat"/>
      <w:b/>
      <w:color w:val="351C75"/>
      <w:sz w:val="52"/>
      <w:szCs w:val="5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jc w:val="center"/>
    </w:pPr>
    <w:rPr>
      <w:rFonts w:ascii="Caveat" w:eastAsia="Caveat" w:hAnsi="Caveat" w:cs="Caveat"/>
      <w:b/>
      <w:color w:val="9900FF"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jc w:val="center"/>
    </w:pPr>
    <w:rPr>
      <w:rFonts w:ascii="Caveat" w:eastAsia="Caveat" w:hAnsi="Caveat" w:cs="Caveat"/>
      <w:b/>
      <w:color w:val="9900FF"/>
      <w:sz w:val="44"/>
      <w:szCs w:val="4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2024-01-26T07:48:00Z</dcterms:created>
  <dcterms:modified xsi:type="dcterms:W3CDTF">2024-01-26T07:48:00Z</dcterms:modified>
</cp:coreProperties>
</file>